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D3EB" w14:textId="16ABF049" w:rsidR="00C77FD2" w:rsidRDefault="00C77FD2" w:rsidP="00C77F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FORMATO DE INSCRIPCIÓN PONENCIA</w:t>
      </w:r>
    </w:p>
    <w:p w14:paraId="7678CBB0" w14:textId="389F7E11" w:rsidR="00C77FD2" w:rsidRDefault="00C77FD2" w:rsidP="00C77F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Datos personales (repetir el cuadro por cada autor</w:t>
      </w:r>
      <w:r w:rsidR="00FE53D3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132B1FAB" w14:textId="77777777" w:rsidR="00C77FD2" w:rsidRDefault="00C77FD2" w:rsidP="00C77FD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3"/>
        <w:gridCol w:w="1510"/>
        <w:gridCol w:w="1112"/>
        <w:gridCol w:w="3303"/>
      </w:tblGrid>
      <w:tr w:rsidR="00C77FD2" w14:paraId="581B28B9" w14:textId="77777777" w:rsidTr="00C606A4">
        <w:trPr>
          <w:trHeight w:val="567"/>
        </w:trPr>
        <w:tc>
          <w:tcPr>
            <w:tcW w:w="4413" w:type="dxa"/>
            <w:gridSpan w:val="2"/>
            <w:vAlign w:val="center"/>
          </w:tcPr>
          <w:p w14:paraId="786A98D7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Nombre: </w:t>
            </w:r>
          </w:p>
        </w:tc>
        <w:tc>
          <w:tcPr>
            <w:tcW w:w="4415" w:type="dxa"/>
            <w:gridSpan w:val="2"/>
            <w:vAlign w:val="center"/>
          </w:tcPr>
          <w:p w14:paraId="2C767960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Apellidos: </w:t>
            </w:r>
          </w:p>
        </w:tc>
      </w:tr>
      <w:tr w:rsidR="00C77FD2" w14:paraId="1E8391D3" w14:textId="77777777" w:rsidTr="00C606A4">
        <w:trPr>
          <w:trHeight w:val="293"/>
        </w:trPr>
        <w:tc>
          <w:tcPr>
            <w:tcW w:w="4413" w:type="dxa"/>
            <w:gridSpan w:val="2"/>
            <w:vAlign w:val="center"/>
          </w:tcPr>
          <w:p w14:paraId="24F61AAC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Documento identificación: </w:t>
            </w:r>
          </w:p>
        </w:tc>
        <w:tc>
          <w:tcPr>
            <w:tcW w:w="4415" w:type="dxa"/>
            <w:gridSpan w:val="2"/>
            <w:vMerge w:val="restart"/>
            <w:vAlign w:val="center"/>
          </w:tcPr>
          <w:p w14:paraId="106A0DAE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Lugar de expedición: </w:t>
            </w:r>
          </w:p>
          <w:p w14:paraId="4F9B93D7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FD2" w14:paraId="73A9ABA4" w14:textId="77777777" w:rsidTr="00C606A4">
        <w:trPr>
          <w:trHeight w:val="70"/>
        </w:trPr>
        <w:tc>
          <w:tcPr>
            <w:tcW w:w="4413" w:type="dxa"/>
            <w:gridSpan w:val="2"/>
            <w:vAlign w:val="center"/>
          </w:tcPr>
          <w:p w14:paraId="387E02A7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c.c.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pasaporte (   )</w:t>
            </w:r>
          </w:p>
        </w:tc>
        <w:tc>
          <w:tcPr>
            <w:tcW w:w="4415" w:type="dxa"/>
            <w:gridSpan w:val="2"/>
            <w:vMerge/>
            <w:vAlign w:val="center"/>
          </w:tcPr>
          <w:p w14:paraId="55388095" w14:textId="77777777" w:rsidR="00C77FD2" w:rsidRDefault="00C77FD2" w:rsidP="00C60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FD2" w14:paraId="02AE59B5" w14:textId="77777777" w:rsidTr="00C606A4">
        <w:trPr>
          <w:trHeight w:val="567"/>
        </w:trPr>
        <w:tc>
          <w:tcPr>
            <w:tcW w:w="2903" w:type="dxa"/>
            <w:vAlign w:val="center"/>
          </w:tcPr>
          <w:p w14:paraId="4F2AB8C6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Nacionalidad:</w:t>
            </w:r>
          </w:p>
          <w:p w14:paraId="34FF6A0F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gridSpan w:val="3"/>
            <w:vAlign w:val="center"/>
          </w:tcPr>
          <w:p w14:paraId="45948B07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Correo electrónico de contacto:</w:t>
            </w:r>
          </w:p>
          <w:p w14:paraId="6EA6739E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FD2" w14:paraId="619770BE" w14:textId="77777777" w:rsidTr="00C606A4">
        <w:trPr>
          <w:trHeight w:val="567"/>
        </w:trPr>
        <w:tc>
          <w:tcPr>
            <w:tcW w:w="5525" w:type="dxa"/>
            <w:gridSpan w:val="3"/>
            <w:vAlign w:val="center"/>
          </w:tcPr>
          <w:p w14:paraId="75B4180B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Afiliación institucional: </w:t>
            </w:r>
          </w:p>
        </w:tc>
        <w:tc>
          <w:tcPr>
            <w:tcW w:w="3303" w:type="dxa"/>
            <w:vAlign w:val="center"/>
          </w:tcPr>
          <w:p w14:paraId="190B4D0B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Teléfono: </w:t>
            </w:r>
          </w:p>
        </w:tc>
      </w:tr>
      <w:tr w:rsidR="00C77FD2" w14:paraId="1BCB21D4" w14:textId="77777777" w:rsidTr="00C606A4">
        <w:trPr>
          <w:trHeight w:val="4019"/>
        </w:trPr>
        <w:tc>
          <w:tcPr>
            <w:tcW w:w="5525" w:type="dxa"/>
            <w:gridSpan w:val="3"/>
          </w:tcPr>
          <w:p w14:paraId="09CD0963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Resumen CV o Perfil profesional:</w:t>
            </w:r>
          </w:p>
          <w:p w14:paraId="19EDBEB5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9F1E1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 w14:paraId="08813390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3C13A" w14:textId="77777777" w:rsidR="00C77FD2" w:rsidRDefault="00C77FD2" w:rsidP="00C6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</w:p>
          <w:p w14:paraId="2838A477" w14:textId="77777777" w:rsidR="00C77FD2" w:rsidRDefault="00C77FD2" w:rsidP="00C606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(Adjuntar original en formato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jpg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00A2D45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760D8" w14:textId="77777777" w:rsidR="00C77FD2" w:rsidRDefault="00C77FD2" w:rsidP="00C606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DD6FF2" w14:textId="77777777" w:rsidR="00C77FD2" w:rsidRDefault="00C77FD2" w:rsidP="00C77FD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NOTA: La fotografía y CV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>rán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s-ES"/>
        </w:rPr>
        <w:t xml:space="preserve"> ser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utilizadas para la mención de los invitados especiales en el afiche de lanzamiento del evento, convocatoria o memorias. </w:t>
      </w:r>
    </w:p>
    <w:p w14:paraId="45593186" w14:textId="77777777" w:rsidR="00C77FD2" w:rsidRDefault="00C77FD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452D0CA6" w14:textId="77777777" w:rsidR="00C77FD2" w:rsidRDefault="00C77FD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18C28DED" w14:textId="77777777" w:rsidR="00C77FD2" w:rsidRDefault="00C77FD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69D88701" w14:textId="77777777" w:rsidR="00C77FD2" w:rsidRDefault="00C77FD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0E0749B8" w14:textId="77777777" w:rsidR="00C77FD2" w:rsidRDefault="00C77FD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4FAD4F99" w14:textId="77777777" w:rsidR="00C77FD2" w:rsidRDefault="00C77FD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27F0C02F" w14:textId="3EC276ED" w:rsidR="009A557B" w:rsidRDefault="0013132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Título de la experiencia o proyecto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(máximo 15 palabras)</w:t>
      </w:r>
    </w:p>
    <w:p w14:paraId="5A09812C" w14:textId="77777777" w:rsidR="009A557B" w:rsidRDefault="009A557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D6B5F" w14:textId="77777777" w:rsidR="009A557B" w:rsidRDefault="00131327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Autor(a)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 Autor(a)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y Autor(a)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footnoteReference w:id="3"/>
      </w:r>
    </w:p>
    <w:p w14:paraId="4CFCF50D" w14:textId="77777777" w:rsidR="009A557B" w:rsidRDefault="009A557B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F51CFE3" w14:textId="77777777" w:rsidR="009A557B" w:rsidRDefault="0013132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Resumen </w:t>
      </w:r>
    </w:p>
    <w:p w14:paraId="20A0FAFA" w14:textId="54392C8A" w:rsidR="009A557B" w:rsidRDefault="0013132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resumen extendido presentado al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="00EA3B8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Simposio Internacional de Diseño, Comunicación y Cultura”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debe contener máximo 600 palabras y estar redactado en formato Word, letra Times New Román tamaño 12, interlineado 1.5, justificado y margen normal. Siguiendo esta plantilla estandarizada.</w:t>
      </w:r>
    </w:p>
    <w:p w14:paraId="5AC9158C" w14:textId="77777777" w:rsidR="009A557B" w:rsidRDefault="0013132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cuerpo del resumen debe dar cuenta de:</w:t>
      </w:r>
    </w:p>
    <w:p w14:paraId="6F4C75B2" w14:textId="77777777" w:rsidR="009A557B" w:rsidRDefault="00131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Problema o reto productivo</w:t>
      </w:r>
    </w:p>
    <w:p w14:paraId="634C25B3" w14:textId="77777777" w:rsidR="009A557B" w:rsidRDefault="00131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Objetivos</w:t>
      </w:r>
    </w:p>
    <w:p w14:paraId="7B4F1D90" w14:textId="77777777" w:rsidR="009A557B" w:rsidRDefault="00131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Metodología</w:t>
      </w:r>
    </w:p>
    <w:p w14:paraId="252E1FD7" w14:textId="77777777" w:rsidR="009A557B" w:rsidRDefault="00131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Resultados o reflexión </w:t>
      </w:r>
    </w:p>
    <w:p w14:paraId="75883EC3" w14:textId="77777777" w:rsidR="009A557B" w:rsidRDefault="00131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Conclusiones </w:t>
      </w:r>
    </w:p>
    <w:p w14:paraId="06DCBFDF" w14:textId="77777777" w:rsidR="009A557B" w:rsidRDefault="00131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Pertinencia del trabajo a la mesa seleccionada</w:t>
      </w:r>
    </w:p>
    <w:p w14:paraId="5DB97965" w14:textId="77777777" w:rsidR="009A557B" w:rsidRDefault="009A557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72F80D" w14:textId="77777777" w:rsidR="009A557B" w:rsidRDefault="0013132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Referencias </w:t>
      </w:r>
    </w:p>
    <w:p w14:paraId="120267D6" w14:textId="2BF944BB" w:rsidR="009A557B" w:rsidRPr="007236CD" w:rsidRDefault="00131327" w:rsidP="007236C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 referencias deben realizarse según la última versión del formato APA, letra Times New Román tamaño 12, interlineado 1.0, justificado</w:t>
      </w:r>
    </w:p>
    <w:p w14:paraId="77F249BD" w14:textId="77777777" w:rsidR="00EA3B87" w:rsidRDefault="00EA3B87"/>
    <w:p w14:paraId="01562CC6" w14:textId="77777777" w:rsidR="009A557B" w:rsidRDefault="009A557B"/>
    <w:p w14:paraId="62006BF6" w14:textId="77777777" w:rsidR="009A557B" w:rsidRDefault="00131327">
      <w:pPr>
        <w:pBdr>
          <w:bottom w:val="single" w:sz="4" w:space="1" w:color="000000"/>
        </w:pBdr>
        <w:spacing w:line="276" w:lineRule="auto"/>
        <w:ind w:left="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CARTA DE AUTORIZACIÓN PARA REPRODUCCIÓN Y DIFUSIÓN PÚBLICA DEL TRABAJO O PRODUCTOS DERIVADOS</w:t>
      </w:r>
    </w:p>
    <w:p w14:paraId="453AB9E0" w14:textId="77777777" w:rsidR="009A557B" w:rsidRDefault="00131327">
      <w:pPr>
        <w:pBdr>
          <w:bottom w:val="single" w:sz="4" w:space="1" w:color="000000"/>
        </w:pBdr>
        <w:spacing w:line="276" w:lineRule="auto"/>
        <w:ind w:left="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(diligenciar datos solicitados y entregar firmada; firma digital es recibida)</w:t>
      </w:r>
    </w:p>
    <w:p w14:paraId="78F98ED4" w14:textId="1EE791C2" w:rsidR="009A557B" w:rsidRDefault="001313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Cali,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DD/MM/202</w:t>
      </w:r>
      <w:r w:rsidR="00EA3B8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5</w:t>
      </w:r>
    </w:p>
    <w:p w14:paraId="18E94DA9" w14:textId="77777777" w:rsidR="009A557B" w:rsidRDefault="009A5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54FC93" w14:textId="77777777" w:rsidR="009A557B" w:rsidRDefault="0013132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Señores</w:t>
      </w:r>
    </w:p>
    <w:p w14:paraId="5C6A655F" w14:textId="77777777" w:rsidR="009A557B" w:rsidRDefault="001313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FUNDACIÓN ACADEMIA DE DIBUJO PROFESIONAL</w:t>
      </w:r>
    </w:p>
    <w:p w14:paraId="78BFE2C5" w14:textId="77777777" w:rsidR="009A557B" w:rsidRDefault="001313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CALI, VALLE DEL CAUCA </w:t>
      </w:r>
    </w:p>
    <w:p w14:paraId="746BAA08" w14:textId="77777777" w:rsidR="009A557B" w:rsidRDefault="009A5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66E885" w14:textId="77777777" w:rsidR="009A557B" w:rsidRDefault="001313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Autorización para reproducción y difusión pública de conferencias, ponencias, talleres, muestras visuales y uso de la imagen.</w:t>
      </w:r>
    </w:p>
    <w:p w14:paraId="43F31AA5" w14:textId="77777777" w:rsidR="009A557B" w:rsidRDefault="009A5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520E19" w14:textId="2D179849" w:rsidR="009A557B" w:rsidRDefault="001313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Yo,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nombre completo]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identificado con cédula de ciudadanía, pasaporte o cédula de extranjería número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número de cedula]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 representación propia y declarándome autor(a) y propietario del trabajo: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[Ingresar título de ponencia]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los productos derivados que se presentarán en el marco del </w:t>
      </w:r>
      <w:r w:rsidR="00EA3B87" w:rsidRPr="00EA3B87">
        <w:rPr>
          <w:rFonts w:ascii="Times New Roman" w:eastAsia="Times New Roman" w:hAnsi="Times New Roman" w:cs="Times New Roman"/>
          <w:b/>
          <w:sz w:val="24"/>
          <w:szCs w:val="24"/>
        </w:rPr>
        <w:t>XVI Simposio Internacional de Diseño, Comunicación y Cultura “Formación, productividad e impacto en escenarios de cooperación”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autorizo a la FUNDACIÓN ACADEMIA DE DIBUJO PROFESIONAL (Cali, Colombia) a reproducir y difundir públicamente el trabajo en relación y los productos que de este se deriven y presenten, sin limitación de tiempo, ni de territorio, a título gratuito, con total reconocimiento de mis derechos morales de autor, en lo relativo al uso de mis obras.</w:t>
      </w:r>
    </w:p>
    <w:p w14:paraId="46F3ACF9" w14:textId="77777777" w:rsidR="009A557B" w:rsidRDefault="001313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 autorización no implica en lo correspondiente, la cesión o transferencia de derechos patrimoniales que como autor poseo sobre las mismas. </w:t>
      </w:r>
    </w:p>
    <w:p w14:paraId="5E3A5F03" w14:textId="77777777" w:rsidR="009A557B" w:rsidRDefault="001313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constancia,</w:t>
      </w:r>
    </w:p>
    <w:p w14:paraId="005BE0F1" w14:textId="77777777" w:rsidR="009A557B" w:rsidRDefault="009A55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D131C6" w14:textId="77777777" w:rsidR="009A557B" w:rsidRDefault="0013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776F69EC" w14:textId="77777777" w:rsidR="009A557B" w:rsidRDefault="0013132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Nombre Completo</w:t>
      </w:r>
    </w:p>
    <w:p w14:paraId="083F67AB" w14:textId="77777777" w:rsidR="009A557B" w:rsidRDefault="0013132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CC; TI; CE; PASAPORTE</w:t>
      </w:r>
    </w:p>
    <w:p w14:paraId="0378B203" w14:textId="77777777" w:rsidR="009A557B" w:rsidRDefault="0013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Ciudad</w:t>
      </w:r>
    </w:p>
    <w:p w14:paraId="4851DAFB" w14:textId="77777777" w:rsidR="009A557B" w:rsidRDefault="009A557B"/>
    <w:sectPr w:rsidR="009A557B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A8FA" w14:textId="77777777" w:rsidR="00650C2F" w:rsidRDefault="00650C2F">
      <w:pPr>
        <w:spacing w:after="0" w:line="240" w:lineRule="auto"/>
      </w:pPr>
      <w:r>
        <w:separator/>
      </w:r>
    </w:p>
  </w:endnote>
  <w:endnote w:type="continuationSeparator" w:id="0">
    <w:p w14:paraId="226A7004" w14:textId="77777777" w:rsidR="00650C2F" w:rsidRDefault="0065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F790" w14:textId="77777777" w:rsidR="00650C2F" w:rsidRDefault="00650C2F">
      <w:pPr>
        <w:spacing w:after="0" w:line="240" w:lineRule="auto"/>
      </w:pPr>
      <w:r>
        <w:separator/>
      </w:r>
    </w:p>
  </w:footnote>
  <w:footnote w:type="continuationSeparator" w:id="0">
    <w:p w14:paraId="09AE5D03" w14:textId="77777777" w:rsidR="00650C2F" w:rsidRDefault="00650C2F">
      <w:pPr>
        <w:spacing w:after="0" w:line="240" w:lineRule="auto"/>
      </w:pPr>
      <w:r>
        <w:continuationSeparator/>
      </w:r>
    </w:p>
  </w:footnote>
  <w:footnote w:id="1">
    <w:p w14:paraId="072CDF8C" w14:textId="77777777" w:rsidR="009A557B" w:rsidRDefault="00131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Filiación institucional, formación académica, correo electrónico. </w:t>
      </w:r>
    </w:p>
  </w:footnote>
  <w:footnote w:id="2">
    <w:p w14:paraId="5F88AE69" w14:textId="77777777" w:rsidR="009A557B" w:rsidRDefault="00131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Filiación institucional, formación académica, correo electrónico. </w:t>
      </w:r>
    </w:p>
  </w:footnote>
  <w:footnote w:id="3">
    <w:p w14:paraId="1997E6F6" w14:textId="77777777" w:rsidR="009A557B" w:rsidRDefault="00131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Filiación institucional, formación académica, correo electrónico.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370D" w14:textId="24BC78FC" w:rsidR="009A557B" w:rsidRPr="00FD23FF" w:rsidRDefault="00744B58" w:rsidP="00FD23FF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481C74" wp14:editId="53475B8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94625" cy="13716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62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9382E"/>
    <w:multiLevelType w:val="multilevel"/>
    <w:tmpl w:val="E8DE536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7B"/>
    <w:rsid w:val="000F0A18"/>
    <w:rsid w:val="00131327"/>
    <w:rsid w:val="00213009"/>
    <w:rsid w:val="00225FCF"/>
    <w:rsid w:val="0039540C"/>
    <w:rsid w:val="003B02EF"/>
    <w:rsid w:val="004C481A"/>
    <w:rsid w:val="00527561"/>
    <w:rsid w:val="00650C2F"/>
    <w:rsid w:val="007236CD"/>
    <w:rsid w:val="00744B58"/>
    <w:rsid w:val="00947363"/>
    <w:rsid w:val="009A557B"/>
    <w:rsid w:val="00A84B12"/>
    <w:rsid w:val="00B82196"/>
    <w:rsid w:val="00C77FD2"/>
    <w:rsid w:val="00EA3B87"/>
    <w:rsid w:val="00FD23FF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5E099"/>
  <w15:docId w15:val="{318FBD53-F6CE-4384-BBB3-8E9FCD5E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80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3680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368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680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3680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36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80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36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80A"/>
    <w:rPr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4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Kn2GVQ9h2HxaHOXE7c+ffXHxA==">CgMxLjAyCGguZ2pkZ3hzOAByITFZcU1iNVpDazJvWEh3Q2tIaG5GZ3l4b3BINEhYRzZzMg==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docente13 fadp</dc:creator>
  <cp:lastModifiedBy>Nicole Arenas Ruiz</cp:lastModifiedBy>
  <cp:revision>7</cp:revision>
  <dcterms:created xsi:type="dcterms:W3CDTF">2025-01-22T21:54:00Z</dcterms:created>
  <dcterms:modified xsi:type="dcterms:W3CDTF">2026-02-04T19:39:00Z</dcterms:modified>
</cp:coreProperties>
</file>